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B6" w:rsidRDefault="008463B6" w:rsidP="008463B6">
      <w:pPr>
        <w:pStyle w:val="1"/>
      </w:pPr>
      <w:r>
        <w:t>Потребители для предупреждения на 22.02.2023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63B6" w:rsidRPr="008463B6" w:rsidRDefault="008463B6" w:rsidP="008463B6">
            <w:pPr>
              <w:rPr>
                <w:b/>
                <w:sz w:val="16"/>
              </w:rPr>
            </w:pPr>
            <w:r w:rsidRPr="008463B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63B6" w:rsidRPr="008463B6" w:rsidRDefault="008463B6" w:rsidP="008463B6">
            <w:pPr>
              <w:rPr>
                <w:b/>
                <w:sz w:val="16"/>
              </w:rPr>
            </w:pPr>
            <w:r w:rsidRPr="008463B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63B6" w:rsidRPr="008463B6" w:rsidRDefault="008463B6" w:rsidP="008463B6">
            <w:pPr>
              <w:rPr>
                <w:b/>
                <w:sz w:val="16"/>
              </w:rPr>
            </w:pPr>
            <w:r w:rsidRPr="008463B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63B6" w:rsidRPr="008463B6" w:rsidRDefault="008463B6" w:rsidP="008463B6">
            <w:pPr>
              <w:rPr>
                <w:b/>
                <w:sz w:val="16"/>
              </w:rPr>
            </w:pPr>
            <w:r w:rsidRPr="008463B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63B6" w:rsidRPr="008463B6" w:rsidRDefault="008463B6" w:rsidP="008463B6">
            <w:pPr>
              <w:rPr>
                <w:b/>
                <w:sz w:val="16"/>
              </w:rPr>
            </w:pPr>
            <w:r w:rsidRPr="008463B6">
              <w:rPr>
                <w:b/>
                <w:sz w:val="16"/>
              </w:rPr>
              <w:t>Дата и время предупреждения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Быт: Энгельса 113-147,90-146;Передерия 106-106;Бабушкина 96-96;Власова 183-195;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Бакинская  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Дзержинского 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Офицерская 35,33/а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Бакинская</w:t>
            </w:r>
            <w:proofErr w:type="gramEnd"/>
            <w:r>
              <w:rPr>
                <w:sz w:val="16"/>
              </w:rPr>
              <w:t xml:space="preserve"> 2-4,1-5;Дзержинского 16-22;Офицерская 33-33,35-35;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9:00-15:00</w:t>
            </w:r>
          </w:p>
        </w:tc>
      </w:tr>
    </w:tbl>
    <w:p w:rsidR="008463B6" w:rsidRDefault="008463B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Быт: Юго-Восточная 21-31,1-17,2-30;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они от ТП-1126   тоже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Быт: Криничная 151-173;Урожайная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123-129;Карла Маркса 1-27,2-20;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Быт: Мира 55-79,56-78;Ярославская 122-140,133-139;Крылатая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9:00-13:00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Быт: Камчатская 36-50,33-39;Приморская 27-35;Парковая 42-52;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9:00-16:00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Малахитовая,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9:00-16:00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Быт: Богатырская 2-6;Малахитовая 43-43;Перламутровая 1-27,10-18;Хрустальная 47-49,66-68;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9:00-16:00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Быт: Приморская 37-39,20-22;Перламутровая 29-65,20-42;Бирюзовая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9:00-16:00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Малахитовая,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9:00-16:00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Быт: Бриллиантовая 14-28,9-19;Хрустальная 34-64,31-45;Бирюзовая 26-38,29-41;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9:00-16:00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Быт: Бриллиантовая 2-4,1-7;Парковая 32-40,35-51;Малахитовая 31-39;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9:00-16:00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Быт: Пригородный 1 пр. 2-54,1-47,13-13;Раздельный пр. 2-12,1-5;Пригородная 36-40,205-263;Раздельный 2 пр. 1-15,4-14;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Быт: Тепличная 19-19;Тверская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9:00-15:00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Брюсова,100   ж/д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Брюсова,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Воровского,195,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Воровского,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Воровского,195,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Строй учет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Красных партизан, 419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Воровского,197  ж/д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Воровского,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звонить Ксендзу Вове 8-952-810-19-52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Гагарина,170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РЭП-7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звонить Кривобокову Коле- 8-961-526-56-44;8-953-105-05-13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Деловой клуб "Нефтяник"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Ресторан "Шах-</w:t>
            </w:r>
            <w:proofErr w:type="spellStart"/>
            <w:r>
              <w:rPr>
                <w:sz w:val="16"/>
              </w:rPr>
              <w:t>Шахрияр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удаковой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Красных партизан,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По данному адресу площадки МТС и МЕГАФОН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удаковой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Судаковой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Красных партизан,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ТП-615,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Торг.-</w:t>
            </w:r>
            <w:proofErr w:type="spellStart"/>
            <w:r>
              <w:rPr>
                <w:sz w:val="16"/>
              </w:rPr>
              <w:t>офисн.здание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</w:t>
            </w:r>
            <w:proofErr w:type="spellEnd"/>
            <w:r>
              <w:rPr>
                <w:sz w:val="16"/>
              </w:rPr>
              <w:t xml:space="preserve">  А.А,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Папазян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Красных партизан, 419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</w:tbl>
    <w:p w:rsidR="008463B6" w:rsidRDefault="008463B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12-48;Головатого 535-535;Северная 518-536;Ломоносова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ТП-1197,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  <w:tr w:rsidR="008463B6" w:rsidRPr="008463B6" w:rsidTr="008463B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 w:rsidRPr="008463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ТП-1197, Набережная, [1]</w:t>
            </w:r>
          </w:p>
        </w:tc>
        <w:tc>
          <w:tcPr>
            <w:tcW w:w="2464" w:type="dxa"/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463B6" w:rsidRPr="008463B6" w:rsidRDefault="008463B6" w:rsidP="008463B6">
            <w:pPr>
              <w:rPr>
                <w:sz w:val="16"/>
              </w:rPr>
            </w:pPr>
            <w:r>
              <w:rPr>
                <w:sz w:val="16"/>
              </w:rPr>
              <w:t>22.02.2023 9:00-15:30</w:t>
            </w:r>
          </w:p>
        </w:tc>
      </w:tr>
    </w:tbl>
    <w:p w:rsidR="008463B6" w:rsidRDefault="008463B6" w:rsidP="008463B6">
      <w:pPr>
        <w:pStyle w:val="1"/>
      </w:pPr>
      <w:bookmarkStart w:id="0" w:name="_GoBack"/>
      <w:bookmarkEnd w:id="0"/>
    </w:p>
    <w:sectPr w:rsidR="008463B6" w:rsidSect="00846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B6"/>
    <w:rsid w:val="0084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2023-02-21T10:40:00Z</dcterms:created>
  <dcterms:modified xsi:type="dcterms:W3CDTF">2023-02-21T10:42:00Z</dcterms:modified>
</cp:coreProperties>
</file>